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9" w:rsidRDefault="00F561E9" w:rsidP="00F561E9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56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Аннотация к  программе курса внеурочной деятельности </w:t>
      </w:r>
      <w:r w:rsidRPr="00F56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cs-CZ" w:eastAsia="ru-RU"/>
        </w:rPr>
        <w:t>«</w:t>
      </w:r>
      <w:r w:rsidRPr="00F56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Сложности русского языка</w:t>
      </w:r>
      <w:r w:rsidRPr="00F56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cs-CZ" w:eastAsia="ru-RU"/>
        </w:rPr>
        <w:t>»</w:t>
      </w:r>
    </w:p>
    <w:p w:rsidR="00F561E9" w:rsidRPr="00F561E9" w:rsidRDefault="00F561E9" w:rsidP="00F561E9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F1ADE" w:rsidRPr="003F1ADE" w:rsidRDefault="003F1ADE" w:rsidP="003F1A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>Программа курса внеурочной деятельности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Сложности русского языка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» 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разработана 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для 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 уровня основного общего образования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 класс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а) и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 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имеет </w:t>
      </w:r>
      <w:proofErr w:type="spellStart"/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направленность. </w:t>
      </w:r>
    </w:p>
    <w:p w:rsidR="003F1ADE" w:rsidRPr="003F1ADE" w:rsidRDefault="003F1ADE" w:rsidP="003F1AD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3F1AD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Программа 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учащихся и создает условия для подготовки к </w:t>
      </w:r>
      <w:r w:rsidR="007532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ГИА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>.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532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курса с</w:t>
      </w:r>
      <w:r w:rsidRPr="003F1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оставлена </w:t>
      </w:r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  <w:lang w:val="cs-CZ"/>
        </w:rPr>
        <w:t xml:space="preserve"> на основе программ</w:t>
      </w:r>
      <w:proofErr w:type="spellStart"/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proofErr w:type="spellEnd"/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  <w:lang w:val="cs-CZ"/>
        </w:rPr>
        <w:t xml:space="preserve"> </w:t>
      </w:r>
      <w:proofErr w:type="spellStart"/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</w:rPr>
        <w:t>Ляшковой</w:t>
      </w:r>
      <w:proofErr w:type="spellEnd"/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Г.Н.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Сложности русского языка</w:t>
      </w:r>
      <w:r w:rsidRPr="003F1ADE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  <w:bookmarkStart w:id="0" w:name="_GoBack"/>
      <w:bookmarkEnd w:id="0"/>
    </w:p>
    <w:p w:rsidR="003F1ADE" w:rsidRPr="003F1ADE" w:rsidRDefault="002D719C" w:rsidP="003F1ADE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9C">
        <w:rPr>
          <w:rFonts w:ascii="Times New Roman" w:hAnsi="Times New Roman" w:cs="Times New Roman"/>
          <w:sz w:val="28"/>
          <w:szCs w:val="28"/>
        </w:rPr>
        <w:t xml:space="preserve">Программа курса позволит учащимся углубить знания по данному предмету, закрепить практические умения и навыки, поможет подготовиться к успешному написанию контрольных работ, олимпиадам, ГИА по русскому языку. Курс имеет практико-ориентированный характер.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D719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719C">
        <w:rPr>
          <w:rFonts w:ascii="Times New Roman" w:hAnsi="Times New Roman" w:cs="Times New Roman"/>
          <w:sz w:val="28"/>
          <w:szCs w:val="28"/>
        </w:rPr>
        <w:t xml:space="preserve">щиеся проводят исследования, эксперименты, учатся самостоятельно подбирать и анализировать материал, пользоваться справочной литературой и словарями, составлять планы, самоинструкции к правилам, делать выводы. Закрепление изученного материала на занятиях курса основано на работе с отдельными предложениями, отрывками из произведений русской и зарубежной литературы. С целью активного овладения русским языком, пробуждения интереса к занятиям большое место отводится занимательности, игровым формам обучения. Навыки, </w:t>
      </w:r>
      <w:r>
        <w:rPr>
          <w:rFonts w:ascii="Times New Roman" w:hAnsi="Times New Roman" w:cs="Times New Roman"/>
          <w:sz w:val="28"/>
          <w:szCs w:val="28"/>
        </w:rPr>
        <w:t>приобретенные</w:t>
      </w:r>
      <w:r w:rsidRPr="002D719C">
        <w:rPr>
          <w:rFonts w:ascii="Times New Roman" w:hAnsi="Times New Roman" w:cs="Times New Roman"/>
          <w:sz w:val="28"/>
          <w:szCs w:val="28"/>
        </w:rPr>
        <w:t xml:space="preserve"> в ходе занятий, становятся достоянием коммуникативной культуры личности.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ADE" w:rsidRPr="003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часов по программе составляет 3</w:t>
      </w:r>
      <w:r w:rsidR="003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1ADE" w:rsidRPr="003F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год. </w:t>
      </w:r>
      <w:r w:rsidR="003F1ADE" w:rsidRPr="003F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в </w:t>
      </w:r>
      <w:r w:rsidR="003F1A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1ADE" w:rsidRPr="003F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классах: 1раз в неделю по 1часу.</w:t>
      </w:r>
    </w:p>
    <w:p w:rsidR="006166E8" w:rsidRDefault="002D719C">
      <w:r>
        <w:t xml:space="preserve"> </w:t>
      </w:r>
    </w:p>
    <w:p w:rsidR="002D719C" w:rsidRDefault="002D719C"/>
    <w:sectPr w:rsidR="002D719C" w:rsidSect="00FA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BD"/>
    <w:rsid w:val="002D719C"/>
    <w:rsid w:val="003745BD"/>
    <w:rsid w:val="003F1ADE"/>
    <w:rsid w:val="006166E8"/>
    <w:rsid w:val="00753249"/>
    <w:rsid w:val="00A60E09"/>
    <w:rsid w:val="00F561E9"/>
    <w:rsid w:val="00FA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Image&amp;Matros ®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2022-03-16T04:21:00Z</dcterms:created>
  <dcterms:modified xsi:type="dcterms:W3CDTF">2022-03-16T04:21:00Z</dcterms:modified>
</cp:coreProperties>
</file>